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781FBB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CB615E">
        <w:t>80615</w:t>
      </w:r>
      <w:r w:rsidR="00781FBB">
        <w:rPr>
          <w:lang w:val="en-US"/>
        </w:rPr>
        <w:t>89</w:t>
      </w:r>
      <w:r w:rsidR="007C344A">
        <w:rPr>
          <w:lang w:val="en-US"/>
        </w:rPr>
        <w:t>40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7C344A" w:rsidRPr="007C344A">
        <w:rPr>
          <w:sz w:val="24"/>
          <w:szCs w:val="24"/>
        </w:rPr>
        <w:t>право заключения договора на предоставление доступа в здания с целью развития сети передачи данных и оказания телекоммуникационных услуг в жилых домах ГБУ «Жилищник района Зябликово»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853859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CB615E">
        <w:rPr>
          <w:sz w:val="24"/>
          <w:szCs w:val="24"/>
        </w:rPr>
        <w:t>20</w:t>
      </w:r>
      <w:r w:rsidRPr="004A2A88">
        <w:rPr>
          <w:sz w:val="24"/>
          <w:szCs w:val="24"/>
        </w:rPr>
        <w:t xml:space="preserve">» </w:t>
      </w:r>
      <w:r w:rsidR="00CB615E">
        <w:rPr>
          <w:sz w:val="24"/>
          <w:szCs w:val="24"/>
        </w:rPr>
        <w:t>февраля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CB615E" w:rsidRPr="00CB615E">
        <w:rPr>
          <w:sz w:val="24"/>
          <w:szCs w:val="24"/>
        </w:rPr>
        <w:t>80615</w:t>
      </w:r>
      <w:r w:rsidR="00781FBB" w:rsidRPr="00781FBB">
        <w:rPr>
          <w:sz w:val="24"/>
          <w:szCs w:val="24"/>
        </w:rPr>
        <w:t>89</w:t>
      </w:r>
      <w:r w:rsidR="007C344A">
        <w:rPr>
          <w:sz w:val="24"/>
          <w:szCs w:val="24"/>
        </w:rPr>
        <w:t>40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7C344A" w:rsidP="004A2A88">
      <w:pPr>
        <w:tabs>
          <w:tab w:val="left" w:pos="1965"/>
        </w:tabs>
        <w:ind w:left="360"/>
        <w:rPr>
          <w:sz w:val="24"/>
          <w:szCs w:val="24"/>
        </w:rPr>
      </w:pPr>
      <w:r w:rsidRPr="007C344A">
        <w:rPr>
          <w:sz w:val="24"/>
          <w:szCs w:val="24"/>
        </w:rPr>
        <w:t>442 800 (Четыреста сорок две тысячи восемьсот) рублей 00 копеек, в том числе НДС (18%) 67 545 (Шестьдесят семь тысяч пятьсот сорок пять) рублей 76 копейки. 375 254,24 (Триста семьдесят пять тысяч двести пятьдесят четыре) рубля 24 копейки,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7C344A" w:rsidP="004A2A88">
            <w:pPr>
              <w:tabs>
                <w:tab w:val="left" w:pos="1965"/>
              </w:tabs>
              <w:jc w:val="center"/>
            </w:pPr>
            <w:r w:rsidRPr="007C344A">
              <w:t>Государственное бюджетное учреждение города Москвы «Жилищник района Зябликово»</w:t>
            </w:r>
          </w:p>
        </w:tc>
        <w:tc>
          <w:tcPr>
            <w:tcW w:w="2835" w:type="dxa"/>
            <w:vAlign w:val="center"/>
          </w:tcPr>
          <w:p w:rsidR="002474DE" w:rsidRPr="004A2A88" w:rsidRDefault="007C344A" w:rsidP="004A2A88">
            <w:pPr>
              <w:tabs>
                <w:tab w:val="left" w:pos="1965"/>
              </w:tabs>
            </w:pPr>
            <w:r w:rsidRPr="007C344A">
              <w:t>115573, г. Москва, пр-д Ореховый, д.35, корп. 2</w:t>
            </w:r>
          </w:p>
        </w:tc>
        <w:tc>
          <w:tcPr>
            <w:tcW w:w="3119" w:type="dxa"/>
            <w:vAlign w:val="center"/>
          </w:tcPr>
          <w:p w:rsidR="002474DE" w:rsidRPr="004A2A88" w:rsidRDefault="007C344A" w:rsidP="004A2A88">
            <w:pPr>
              <w:tabs>
                <w:tab w:val="left" w:pos="1965"/>
              </w:tabs>
            </w:pPr>
            <w:r w:rsidRPr="007C344A">
              <w:t>442 800 (Четыреста сорок две тысячи восемьсот) рублей 00 копеек, в том числе НДС (18%) 67 545 (Шестьдесят семь тысяч пятьсот сорок пять) рублей 76 копейки. 375 254,24 (Триста семьдесят пять тысяч двести пятьдесят четыре) рубля 24 копейки,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7C344A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7C344A" w:rsidRPr="007C344A">
        <w:rPr>
          <w:sz w:val="24"/>
          <w:szCs w:val="24"/>
        </w:rPr>
        <w:t>Государственное бюджетное учреждение города Москвы «Жилищник района Зябликово»</w:t>
      </w:r>
      <w:r w:rsidR="00853859" w:rsidRPr="00853859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7C344A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7C344A" w:rsidRPr="007C344A">
        <w:rPr>
          <w:sz w:val="24"/>
          <w:szCs w:val="24"/>
        </w:rPr>
        <w:t>Государственное бюджетное учреждение города Москвы «Жилищник района Зябликово»</w:t>
      </w:r>
      <w:r w:rsidR="00853859" w:rsidRPr="00853859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7C344A">
        <w:rPr>
          <w:sz w:val="24"/>
          <w:szCs w:val="24"/>
        </w:rPr>
        <w:t>Государственным бюджетным</w:t>
      </w:r>
      <w:r w:rsidR="007C344A" w:rsidRPr="007C344A">
        <w:rPr>
          <w:sz w:val="24"/>
          <w:szCs w:val="24"/>
        </w:rPr>
        <w:t xml:space="preserve"> учреждение</w:t>
      </w:r>
      <w:r w:rsidR="007C344A">
        <w:rPr>
          <w:sz w:val="24"/>
          <w:szCs w:val="24"/>
        </w:rPr>
        <w:t>м</w:t>
      </w:r>
      <w:bookmarkStart w:id="0" w:name="_GoBack"/>
      <w:bookmarkEnd w:id="0"/>
      <w:r w:rsidR="007C344A" w:rsidRPr="007C344A">
        <w:rPr>
          <w:sz w:val="24"/>
          <w:szCs w:val="24"/>
        </w:rPr>
        <w:t xml:space="preserve"> города Москвы «Жилищник района Зябликово»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7C344A" w:rsidRPr="007C344A">
        <w:rPr>
          <w:sz w:val="24"/>
          <w:szCs w:val="24"/>
        </w:rPr>
        <w:t>442 800 (Четыреста сорок две тысячи восемьсот) рублей 00 копеек, в том числе НДС (18%) 67 545 (Шестьдесят семь тысяч пятьсот сорок пять) рублей 76 копейки. 375 254,24 (Триста семьдесят пять тысяч двести пятьдесят четыре) рубля 24 копейки, без учета НДС (18%)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lastRenderedPageBreak/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781FBB" w:rsidRDefault="00781FBB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 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CB2FB1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CB2FB1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CB2FB1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CB615E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заседании Закупочной комиссии участия не принимал</w: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CB2FB1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9wfMa1GPzohZ9+t6TStFhDqhyW+XBPtSmEQLWmxk/YgjUijQOzwhbbmvxLg7utX0WHzMgkUx50IWTxNPKTcsnA==" w:salt="oDEQaMtobSXU0E2jKm/SQ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9072F"/>
    <w:rsid w:val="001A1537"/>
    <w:rsid w:val="002474DE"/>
    <w:rsid w:val="00251AA2"/>
    <w:rsid w:val="002617D2"/>
    <w:rsid w:val="00283E77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344A"/>
    <w:rsid w:val="007C4BAB"/>
    <w:rsid w:val="0083023E"/>
    <w:rsid w:val="00834BE7"/>
    <w:rsid w:val="00853859"/>
    <w:rsid w:val="008852F8"/>
    <w:rsid w:val="00890B72"/>
    <w:rsid w:val="008B00C6"/>
    <w:rsid w:val="008B5D5B"/>
    <w:rsid w:val="008C0CF9"/>
    <w:rsid w:val="008F4CA3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3164"/>
    <w:rsid w:val="00CB111D"/>
    <w:rsid w:val="00CB2FB1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1z1/4xZ9JHSNFsOR2JhCSOOKXADY45/tNvfM2OOmHXM=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CxBItxYVlaTs4xMzFYZqzApAkQ8tiEbxnfiefrUvT2s=</DigestValue>
    </Reference>
    <Reference Type="http://www.w3.org/2000/09/xmldsig#Object" URI="#idValidSigLnImg">
      <DigestMethod Algorithm="urn:ietf:params:xml:ns:cpxmlsec:algorithms:gostr3411"/>
      <DigestValue>HMCbxJBCO77YaMIM7WKGKPlMEQC0gSEGtdIxgvjiDMM=</DigestValue>
    </Reference>
    <Reference Type="http://www.w3.org/2000/09/xmldsig#Object" URI="#idInvalidSigLnImg">
      <DigestMethod Algorithm="urn:ietf:params:xml:ns:cpxmlsec:algorithms:gostr3411"/>
      <DigestValue>7CbeapkbBibGEtVkXR27t6TqB3jNMiI/oyunoLZ+rhI=</DigestValue>
    </Reference>
  </SignedInfo>
  <SignatureValue>fT6HqNFO9e34mbFonAfsFNYwSnqDTHIlDmaqfoL9lI0CELBRKer1Gaw+dAtc+Xjz
OwhHLdA7zGw0Ix2Fk+Gm9Q==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EstW2zuun8o6KuCfhWFTv15Dde8=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XTLxXs/YX/+9EI4In77CUtV5Bgk=</DigestValue>
      </Reference>
      <Reference URI="/word/media/image3.emf?ContentType=image/x-emf">
        <DigestMethod Algorithm="http://www.w3.org/2000/09/xmldsig#sha1"/>
        <DigestValue>BhsiF5/lPkmyIqehPhYtf+dillk=</DigestValue>
      </Reference>
      <Reference URI="/word/media/image4.emf?ContentType=image/x-emf">
        <DigestMethod Algorithm="http://www.w3.org/2000/09/xmldsig#sha1"/>
        <DigestValue>5bGsfbRdu0PgS5XP911semmDVV4=</DigestValue>
      </Reference>
      <Reference URI="/word/media/image5.emf?ContentType=image/x-emf">
        <DigestMethod Algorithm="http://www.w3.org/2000/09/xmldsig#sha1"/>
        <DigestValue>fg6bGfl93/W5vyjEawtUXA0nSfM=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PbuY6RPPqrilIfXXMAnHupXf79M=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2018-02-20T15:11:46Z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2018-02-20T15:11:46Z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AAzAD5QAAADDk/JH4fwAAIKX0fuUAAAAAAAAAAAAAAAAAAAAAAAAAAAAAAAAAAABoOBO9+H8AAAAAAAAAAAAAAAAAAAAAAABYpfR+5QAAAICgTAjlAAAAH+qhcmjKAACAoEwI5QAAAOD///8AAAAAAAAAAAAAAABghvZ+AAAAAKh7DnflAAAABgAAAAAAAAACAAAAAAAAAMx6DnflAAAAIHsOd+UAAACVtQS9+H8AANBnIAjlAAAAVAhEvQAAAAAAAAAAAAAAAGulBJL4fwAAzHoOd+UAAAAGAAAA+H8AAAAAAAAAAAAAAAAAAAAAAAAAAAAAAAAAANYJRL1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JjjDnflAAAADAAAAPh/AAAAAAAAAAAAAAAAAAAAAAAAFgAAAAAAAAAAAAAAAAAAAGg4E734fwAAAAAAAAAAAAAAAAAAAAAAAI4AAAAAAAAAVQcAAFUBAAD/fKFyaMoAAFUDAAAAAAAAMBoeBeUAAAAAAAAAAAAAAGCG9n4AAAAA8OQOd+UAAAAHAAAAAAAAAEAB937lAAAALOQOd+UAAACA5A535QAAAJW1BL34fwAAqwAAAAAEAAByAAAAAAAAAFUHAABVAQAAAAYAAKsAAAAs5A535QAAAAcAAABVBwAAAAAAAAAAAAAAAAAAAAAAAAAAAAAAAAAAcEHIk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DgTvfh/AAAAAAAAAAAAAAAAAAAAAAAAAAAAAOUAAADwfA535QAAAP/qoXJoygAAADxRCOUAAADw////AAAAAAAAAAAAAAAAYIb2fgAAAAAIew535QAAAAkAAAAAAAAAAwAAAAAAAAAseg535QAAAIB6DnflAAAAlbUEvfh/AACwZyAI5QAAAFQIRL0AAAAAAAAAAAAAAAAAeg535QAAACx6DnflAAAACQAAAAAAAAAAAAAAAAAAAAAAAAAAAAAAAAAAAAAAAADWCUS9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h/AABjro+S+H8AAAoACwAAAAAAAAAAAAAAAACwvca9+H8AAAAAAAAAAAAAaDgTvfh/AAAAAAAAAAAAAAAAAAAAAAAAAAAAAAAAAAAAAC535QAAAK89oXJoygAASAAAAAAAAAD1////AAAAAAAAAAAAAAAAYIb2fgAAAAA4pA535QAAAAkAAAAAAAAAAAAAAAAAAABcow535QAAALCjDnflAAAAlbUEvfh/AAAwdPR+5QAAAAAAAAAAAAAAYIb2fuUAAAA4pA535QAAAFyjDnflAAAACQAAAAAAAAAAAAAAAAAAAAAAAAAAAAAAAAAAAAAAAADfqY+S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2FpAAAAweD02+35gsLqZ5q6Jz1jNEJyOUZ4qamp+/v7////wdPeVnCJAQECOUQAAACv1/Ho8/ubzu6CwuqMudS3u769vb3////////////L5fZymsABAgMAAAAAAK/X8fz9/uLx+snk9uTy+vz9/v///////////////8vl9nKawAECA2HpAAAAotHvtdryxOL1xOL1tdry0+r32+350+r3tdryxOL1pdPvc5rAAQIDgD8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Y66Pkvh/AAAKAAsAAAAAAAAAAAAAAAAAsL3Gvfh/AAAAAAAAAAAAAGg4E734fwAAAAAAAAAAAAAAAAAAAAAAAAAAAAAAAAAAAAAud+UAAACvPaFyaMoAAEgAAAAAAAAA9f///wAAAAAAAAAAAAAAAGCG9n4AAAAAOKQOd+UAAAAJAAAAAAAAAAAAAAAAAAAAXKMOd+UAAACwow535QAAAJW1BL34fwAAMHT0fuUAAAAAAAAAAAAAAGCG9n7lAAAAOKQOd+UAAABcow535QAAAAkAAAAAAAAAAAAAAAAAAAAAAAAAAAAAAAAAAAAAAAAA36mPk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Y4w535QAAAAwAAAD4fwAAAAAAAAAAAAAAAAAAAAAAABYAAAAAAAAAAAAAAAAAAABoOBO9+H8AAAAAAAAAAAAAAAAAAAAAAACOAAAAAAAAAFUHAABVAQAA/3yhcmjKAABVAwAAAAAAADAaHgXlAAAAAAAAAAAAAABghvZ+AAAAAPDkDnflAAAABwAAAAAAAABAAfd+5QAAACzkDnflAAAAgOQOd+UAAACVtQS9+H8AAKsAAAAABAAAcgAAAAAAAABVBwAAVQEAAAAGAACrAAAALOQOd+UAAAAHAAAAVQcAAAAAAAAAAAAAAAAAAAAAAAAAAAAAAAAAAHBByJ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ADMAPlAAAAMOT8kfh/AAAgpfR+5QAAAAAAAAAAAAAAAAAAAAAAAAAAAAAAAAAAAGg4E734fwAAAAAAAAAAAAAAAAAAAAAAAFil9H7lAAAAgKBMCOUAAAAf6qFyaMoAAICgTAjlAAAA4P///wAAAAAAAAAAAAAAAGCG9n4AAAAAqHsOd+UAAAAGAAAAAAAAAAIAAAAAAAAAzHoOd+UAAAAgew535QAAAJW1BL34fwAA0GcgCOUAAABUCES9AAAAAAAAAAAAAAAAa6UEkvh/AADMeg535QAAAAYAAAD4fwAAAAAAAAAAAAAAAAAAAAAAAAAAAAAAAAAA1glEvW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DgTvfh/AAAAAAAAAAAAAAAAAAAAAAAAAAAAAOUAAADwfA535QAAAP/qoXJoygAAADxRCOUAAADw////AAAAAAAAAAAAAAAAYIb2fgAAAAAIew535QAAAAkAAAAAAAAAAwAAAAAAAAAseg535QAAAIB6DnflAAAAlbUEvfh/AACwZyAI5QAAAFQIRL0AAAAAAAAAAAAAAAAAeg535QAAACx6DnflAAAACQAAAAAAAAAAAAAAAAAAAAAAAAAAAAAAAAAAAAAAAADWCUS9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NfxR0l51QqwfCqEgGqynnGep4BdpG2R9m6kj7sMsvqw=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Tl/g4Jg8D8D27wacv+3J/NbJ0iJTjLzJeSoRBp1EOX0=</DigestValue>
    </Reference>
    <Reference Type="http://www.w3.org/2000/09/xmldsig#Object" URI="#idValidSigLnImg">
      <DigestMethod Algorithm="urn:ietf:params:xml:ns:cpxmlsec:algorithms:gostr3411"/>
      <DigestValue>6msx/i7sK0VdrDb9lICJHYeU3gul9gK+7wx7zNbzQuU=</DigestValue>
    </Reference>
    <Reference Type="http://www.w3.org/2000/09/xmldsig#Object" URI="#idInvalidSigLnImg">
      <DigestMethod Algorithm="urn:ietf:params:xml:ns:cpxmlsec:algorithms:gostr3411"/>
      <DigestValue>aJUhKpbBBRWW5qmwy30vIeIEzBkBiFyfLIpTO46RoDs=</DigestValue>
    </Reference>
  </SignedInfo>
  <SignatureValue>wT2L3CKywujeQhNYLG03PCDOFcSQ1YJrybqL+aOI1QqxpieHo1KkHz+CkCAIUfal
Gk7sRim8EDeF/z25heWNjQ==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EstW2zuun8o6KuCfhWFTv15Dde8=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XTLxXs/YX/+9EI4In77CUtV5Bgk=</DigestValue>
      </Reference>
      <Reference URI="/word/media/image3.emf?ContentType=image/x-emf">
        <DigestMethod Algorithm="http://www.w3.org/2000/09/xmldsig#sha1"/>
        <DigestValue>BhsiF5/lPkmyIqehPhYtf+dillk=</DigestValue>
      </Reference>
      <Reference URI="/word/media/image4.emf?ContentType=image/x-emf">
        <DigestMethod Algorithm="http://www.w3.org/2000/09/xmldsig#sha1"/>
        <DigestValue>5bGsfbRdu0PgS5XP911semmDVV4=</DigestValue>
      </Reference>
      <Reference URI="/word/media/image5.emf?ContentType=image/x-emf">
        <DigestMethod Algorithm="http://www.w3.org/2000/09/xmldsig#sha1"/>
        <DigestValue>fg6bGfl93/W5vyjEawtUXA0nSfM=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PbuY6RPPqrilIfXXMAnHupXf79M=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2018-02-21T06:40:58Z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2018-02-21T06:40:58Z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BAx+tO2gEAAOjno3X7fwAAoAhOSdoBAACgCE5J2gEAAAAAAAAAAAAAAebbdft/AAACAAAAAAAAAAIAAAAAAAAA2FHbdft/AADYCE5J2gEAAJABAAAAAAAAQIVJSdoBAAAAAAAAAAAAAOD///8AAAAAAAAAAAAAAAAAAAAAAAAAAPCA965YAAAAAAAAAAAAAAAAAAAA2gEAAKAAAAAAAAAAAAAAAAAAAAAAAAAAAAAAAAAAAAAAAAAARW/WjwAAAAAAAAAAAAAAAAAAAAAAAAAAQHtFSdoBAADIgveuWAAAAOD///8AAAAABgAAAAAAAAAAAAAAAAAAAOyB965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mrp/t/AAAJAAAAAAAAAIANKkHaAQAAqwAAAAAEAACjrDZ2+38AAI4HAADHAQAAxwUAAIUAAACI5veuWAAAAAAAAACOBwAAxwEAAMcFAABcma+n+38AAOAwYk3aAQAAAAAAAAAAAAAAAAAAAAAAAADEZE0AAAAAAAAcQdoBAAAAAAAAAAAAAGAmcY77fwAA8OxSQdoBAAAAABxB2gEAAAAAAAAAAAAAAAAAAAAAAACV9NaPAAAAACcAAABYAAAAAAAAAAAAAABAe0VJ2gEAAODn965YAAAAYHykT9oBAAAHAAAAAAAAAAAAAAAAAAAAHOf3rm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qLSjdft/AAD4Ttt1+38AAAjm23X7fwAAQPo7U9oBAABAUNt1+38AAAAAAAAAAAAA0EHAT9oBAAAQhPeuWAAAAAIAAAAAAAAA0EHAT9oBAAAAAAAAAAAAALAWPFPaAQAANrWjdQAAAACwFjxT2gEAAAAAAAAAAAAA2ADbdQBBwE8AAAAAAAAAALAWPFPaAQAAAAAAAAAAAAAAAAAAAAAAAKVu1o8AAAAAAAAAAAAAAAAAAAAAAAAAAEB7RUnaAQAAKIL3rlgAAADo////AAAAAAkAAAAAAAAAAAAAAAAAAABMgfeu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KOsNnb7fwAACgALAPt/AACER2Z2+38AAABMFqb7fwAAyKw2dvt/AAAAAAAAAAAAAABMFqb7fwAAyaT3rlgAAAAAAAAAAAAAAAAAmk8AAAAA43Cwdft/AABIAAAA2gEAANQjZnb7fwAAQDpvdvt/AACgJWZ2AAAAAAEAAADaAQAAAAAAAAAAAAAAABSm+38AAAAAAAAAAAAAAAAAANoBAAAAAAAAAAAAAAAAAAAAAAAApbPWjwAAAABAe0VJ2gEAAAAAAAAAAAAAQHtFSdoBAAAop/euWAAAAPD///8AAAAACQAAAAAAAAAAAAAAAAAAAEym965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BM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Ew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DZ2+38AAAoACwD7fwAAhEdmdvt/AAAATBam+38AAMisNnb7fwAAAAAAAAAAAAAATBam+38AAMmk965YAAAAAAAAAAAAAAAAAJpPAAAAAONwsHX7fwAASAAAANoBAADUI2Z2+38AAEA6b3b7fwAAoCVmdgAAAAABAAAA2gEAAAAAAAAAAAAAAAAUpvt/AAAAAAAAAAAAAAAAAADaAQAAAAAAAAAAAAAAAAAAAAAAAKWz1o8AAAAAQHtFSdoBAAAAAAAAAAAAAEB7RUnaAQAAKKf3rlgAAADw////AAAAAAkAAAAAAAAAAAAAAAAAAABMpveu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mrp/t/AAAJAAAAAAAAAIANKkHaAQAAqwAAAAAEAACjrDZ2+38AAI4HAADHAQAAxwUAAIUAAACI5veuWAAAAAAAAACOBwAAxwEAAMcFAABcma+n+38AAOAwYk3aAQAAAAAAAAAAAAAAAAAAAAAAAADEZE0AAAAAAAAcQdoBAAAAAAAAAAAAAGAmcY77fwAA8OxSQdoBAAAAABxB2gEAAAAAAAAAAAAAAAAAAAAAAACV9NaPAAAAACcAAABYAAAAAAAAAAAAAABAe0VJ2gEAAODn965YAAAAYHykT9oBAAAHAAAAAAAAAAAAAAAAAAAAHOf3rm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QMfrTtoBAADo56N1+38AAKAITknaAQAAoAhOSdoBAAAAAAAAAAAAAAHm23X7fwAAAgAAAAAAAAACAAAAAAAAANhR23X7fwAA2AhOSdoBAACQAQAAAAAAAECFSUnaAQAAAAAAAAAAAADg////AAAAAAAAAAAAAAAAAAAAAAAAAADwgPeuWAAAAAAAAAAAAAAAAAAAANoBAACgAAAAAAAAAAAAAAAAAAAAAAAAAAAAAAAAAAAAAAAAAEVv1o8AAAAAAAAAAAAAAAAAAAAAAAAAAEB7RUnaAQAAyIL3rlgAAADg////AAAAAAYAAAAAAAAAAAAAAAAAAADsgfeu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otKN1+38AAPhO23X7fwAACObbdft/AABA+jtT2gEAAEBQ23X7fwAAAAAAAAAAAADQQcBP2gEAABCE965YAAAAAgAAAAAAAADQQcBP2gEAAAAAAAAAAAAAsBY8U9oBAAA2taN1AAAAALAWPFPaAQAAAAAAAAAAAADYANt1AEHATwAAAAAAAAAAsBY8U9oBAAAAAAAAAAAAAAAAAAAAAAAApW7WjwAAAAAAAAAAAAAAAAAAAAAAAAAAQHtFSdoBAAAogveuWAAAAOj///8AAAAACQAAAAAAAAAAAAAAAAAAAEyB965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MhTwubbMVlQ6ZY6MDuIlMviY18S2WoZzO+NxmyX0Et8=</DigestValue>
    </Reference>
    <Reference Type="http://www.w3.org/2000/09/xmldsig#Object" URI="#idOfficeObject">
      <DigestMethod Algorithm="urn:ietf:params:xml:ns:cpxmlsec:algorithms:gostr3411"/>
      <DigestValue>yynURjB5jwrlqMRLp7shrcLsPE0V/sKYTPa0QHAldIg=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Me1OEGatOjsiiMVN+3kCDphDoWObdaVvY3uZLlQfHck=</DigestValue>
    </Reference>
    <Reference Type="http://www.w3.org/2000/09/xmldsig#Object" URI="#idValidSigLnImg">
      <DigestMethod Algorithm="urn:ietf:params:xml:ns:cpxmlsec:algorithms:gostr3411"/>
      <DigestValue>iJ4u4qpiANN0s60sxU4UxBvDucHdopC7N4v8UPFTuaA=</DigestValue>
    </Reference>
    <Reference Type="http://www.w3.org/2000/09/xmldsig#Object" URI="#idInvalidSigLnImg">
      <DigestMethod Algorithm="urn:ietf:params:xml:ns:cpxmlsec:algorithms:gostr3411"/>
      <DigestValue>fyg5bW5J35HTSqBWKo8DYVAWwH3jk0qJaPL+GSuq2y8=</DigestValue>
    </Reference>
  </SignedInfo>
  <SignatureValue>k2YiA0UE8tQ1P6j/jmeSrbyHfVEaXjzKkcwqOf2Pm9HI/GZXWKHw1L0ijsghLk6J
3MjEPZK7H/RtUyKc2m6daw==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EstW2zuun8o6KuCfhWFTv15Dde8=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XTLxXs/YX/+9EI4In77CUtV5Bgk=</DigestValue>
      </Reference>
      <Reference URI="/word/media/image3.emf?ContentType=image/x-emf">
        <DigestMethod Algorithm="http://www.w3.org/2000/09/xmldsig#sha1"/>
        <DigestValue>BhsiF5/lPkmyIqehPhYtf+dillk=</DigestValue>
      </Reference>
      <Reference URI="/word/media/image4.emf?ContentType=image/x-emf">
        <DigestMethod Algorithm="http://www.w3.org/2000/09/xmldsig#sha1"/>
        <DigestValue>5bGsfbRdu0PgS5XP911semmDVV4=</DigestValue>
      </Reference>
      <Reference URI="/word/media/image5.emf?ContentType=image/x-emf">
        <DigestMethod Algorithm="http://www.w3.org/2000/09/xmldsig#sha1"/>
        <DigestValue>fg6bGfl93/W5vyjEawtUXA0nSfM=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PbuY6RPPqrilIfXXMAnHupXf79M=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2018-02-21T07:51:31Z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Григорьев К.Н.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2018-02-21T07:51:31Z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C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PEAK2gDWVgvAAjwhGsQEgAAAAAAAAAAAAAABIAAAvCEaxASAAAAWC8ACAcHuFhwVsMIWC8ACBsAAAASAAAAAFvxAPCEaxAAAAAAAAAAAAAAAAAZj9B2+I7Qdlha8QBkAQAAAAAAAP8CBgDIpKEQBAAAAAQAAACgW/EAoFvxAAAAAACkWvEAqwhLdoxa8QCA8Ep2EAAAAKBb8QAJAAAA1wlLdgAAAAEAAAAAAdgAAKBb8QCgW/EAYApLdgkAAAAAALF+AAAAAAAAAAAAAAAAAAAAANlrW5YAAAAA0FrxAFoKS3YAAAAAAAIAAKBb8QAJAAAAoFvxAAkAAAAAAAAAZHYACAAAAAAlAAAADAAAAAMAAAAYAAAADAAAAAAAAAISAAAADAAAAAEAAAAeAAAAGAAAACkAAAAzAAAAkwAAAEgAAAAlAAAADAAAAAM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PEAyQ//dnAAAAACAAAAAAA8AWAAAAACAAAA6JTxACBxAAgCAAAADwAAAAEAAQAAAAAAeAAAAP//////////AAAAAAAAAAAAADwBSO3BCCBxAAgZj9B2+I7QdkiV8QBkAQAAAAAAAP8CBgDYyPsDAAAAAAQAAACQlvEAkJbxAAAAAACUlfEAqwhLdnyV8QCA8Ep2EAAAAJCW8QAJAAAA1wlLdniV8QAAAAAAAdgAAJCW8QCQlvEAYApLdgkAAAAAALF+AAAAAAAAAAAAAAAAAAAAAOmkW5bwlfEAwJXxAFoKS3YAAAAAAAIAAJCW8QAJAAAAkJbxAAkAAAAAAAAAZHYACAAAAAAlAAAADAAAAAQAAAAYAAAADAAAAAAAAAISAAAADAAAAAEAAAAeAAAAGAAAAAkAAABQAAAA9wAAAF0AAAAlAAAADAAAAAQ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QAAAAYAAAADAAAAAAAAAISAAAADAAAAAEAAAAWAAAADAAAAAAAAABUAAAA5AAAAAoAAABwAAAApAAAAHwAAAABAAAAVdXXQQAA2E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  <Object Id="idInvalidSigLnImg">AQAAAGwAAAAAAAAAAAAAAP8AAAB/AAAAAAAAAAAAAAD7GgAAgA0AACBFTUYAAAEAl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xAMkP/3ZwAAAAAgAAAAAAPAFgAAAAAgAAAOiU8QAgcQAIAgAAAA8AAAABAAEAAAAAAHgAAAD//////////wAAAAAAAAAAAAA8AUjtwQggcQAIGY/QdviO0HZIlfEAZAEAAAAAAAD/AgYA2Mj7AwAAAAAEAAAAkJbxAJCW8QAAAAAAlJXxAKsIS3Z8lfEAgPBKdhAAAACQlvEACQAAANcJS3Z4lfEAAAAAAAHYAACQlvEAkJbxAGAKS3YJAAAAAACxfgAAAAAAAAAAAAAAAAAAAADppFuW8JXxAMCV8QBaCkt2AAAAAAACAACQlvEACQAAAJCW8Q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bGEYYmUQDMvxANqYa2EAYmUQTE1sYRhiZRDlmGthI0ttgTzL8QD4TGthvGFlEExNbGEYYmUQDAAAAExNbGEYYmUQJktrYfCca2FwnGth2ZxrYQEAAACgYWUQZ0ttgVzL8QAenWth/wIGACmda2FzS22BBAAAAMDM8QDAzPEAAAAAAMTL8QCrCEt2rMvxAIDwSnYQAAAAwMzxAAcAAADXCUt22GFlEAAAAAAB2AAAwMzxAMDM8QBgCkt2BwAAAAAAsX4AAAAAAAAAAAAAAAAAAAAAufpblgwAAADwy/EAWgpLdgAAAAAAAgAAwMzxAAcAAADAzPE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PEAK2gDWVgvAAjwhGsQEgAAAAAAAAAAAAAABIAAAvCEaxASAAAAWC8ACAcHuFhwVsMIWC8ACBsAAAASAAAAAFvxAPCEaxAAAAAAAAAAAAAAAAAZj9B2+I7Qdlha8QBkAQAAAAAAAP8CBgDIpKEQBAAAAAQAAACgW/EAoFvxAAAAAACkWvEAqwhLdoxa8QCA8Ep2EAAAAKBb8QAJAAAA1wlLdgAAAAEAAAAAAdgAAKBb8QCgW/EAYApLdgkAAAAAALF+AAAAAAAAAAAAAAAAAAAAANlrW5YAAAAA0FrxAFoKS3YAAAAAAAIAAKBb8QAJAAAAoFvxAA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gAAABcAAAAAQAAAFXV10EAANhBCgAAAFAAAAAOAAAATAAAAAAAAAAAAAAAAAAAAP//////////aAAAABMEQAQ4BDMEPgRABEwENQQyBCAAGgQuAB0ELgAFAAAABwAAAAcAAAAFAAAABwAAAAcAAAAGAAAABgAAAAYAAAADAAAABgAAAAMAAAAI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wBAAAKAAAAYAAAAMwAAABsAAAAAQAAAFXV10EAANhBCgAAAGAAAAAgAAAATAAAAAAAAAAAAAAAAAAAAP//////////jAAAAB8EQAQ1BDQEQQQ1BDQEMARCBDUEOwRMBCAANwQwBDoEQwQ/BD4ERwQ9BD4EOQQgADoEPgQ8BDgEQQRBBDgEOAQIAAAABwAAAAYAAAAGAAAABQAAAAYAAAAGAAAABgAAAAUAAAAGAAAABgAAAAYAAAADAAAABQAAAAYAAAAGAAAABQAAAAcAAAAHAAAABwAAAAcAAAAHAAAABwAAAAMAAAAGAAAABwAAAAgAAAAHAAAABQAAAAUAAAAHAAAABwAAAEsAAABAAAAAMAAAAAUAAAAgAAAAAQAAAAEAAAAQAAAAAAAAAAAAAAAAAQAAgAAAAAAAAAAAAAAAAAEAAIAAAAAlAAAADAAAAAIAAAAnAAAAGAAAAAUAAAAAAAAA////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+BDoAIAAfBBAEHgQgACAEPgRBBEIENQQ7BDUEOgQ+BDwEGwAIAAAABwAAAAYAAAAHAAAABwAAAAUAAAAGAAAABwAAAAcAAAADAAAAAwAAAAgAAAAHAAAACQAAAAMAAAAGAAAABwAAAAUAAAAFAAAABgAAAAYAAAAG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2x0exdnJGoVhm/Kc1VC4agzNv8Ekwh5nTKsaELAdwBk=</DigestValue>
    </Reference>
    <Reference Type="http://www.w3.org/2000/09/xmldsig#Object" URI="#idOfficeObject">
      <DigestMethod Algorithm="urn:ietf:params:xml:ns:cpxmlsec:algorithms:gostr3411"/>
      <DigestValue>PM89/THme3mee5oMiFz0MxGIyrOITUXyqQzXGiJmSE0=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zo9QPInjSsB1Tofmj25D/jOpT8/vzaD2/7yqV8PFvWY=</DigestValue>
    </Reference>
    <Reference Type="http://www.w3.org/2000/09/xmldsig#Object" URI="#idValidSigLnImg">
      <DigestMethod Algorithm="urn:ietf:params:xml:ns:cpxmlsec:algorithms:gostr3411"/>
      <DigestValue>dNiNTMAebLbaW0jZKrWhLacgen9yqvIM3QY/c9ur5QU=</DigestValue>
    </Reference>
    <Reference Type="http://www.w3.org/2000/09/xmldsig#Object" URI="#idInvalidSigLnImg">
      <DigestMethod Algorithm="urn:ietf:params:xml:ns:cpxmlsec:algorithms:gostr3411"/>
      <DigestValue>JzfdCDoGXgdMA87r4tM3TsKdf3FlzE4Bu8rxD4bhbAE=</DigestValue>
    </Reference>
  </SignedInfo>
  <SignatureValue>vBR4NC2BcckYIFcmJ3KgiFV/tU6D2cvZZwEYhDjOJU12xUANKYcPm9x92VUW1XmX
g8tJduPstUiPXsbncfIAug==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EstW2zuun8o6KuCfhWFTv15Dde8=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XTLxXs/YX/+9EI4In77CUtV5Bgk=</DigestValue>
      </Reference>
      <Reference URI="/word/media/image3.emf?ContentType=image/x-emf">
        <DigestMethod Algorithm="http://www.w3.org/2000/09/xmldsig#sha1"/>
        <DigestValue>BhsiF5/lPkmyIqehPhYtf+dillk=</DigestValue>
      </Reference>
      <Reference URI="/word/media/image4.emf?ContentType=image/x-emf">
        <DigestMethod Algorithm="http://www.w3.org/2000/09/xmldsig#sha1"/>
        <DigestValue>5bGsfbRdu0PgS5XP911semmDVV4=</DigestValue>
      </Reference>
      <Reference URI="/word/media/image5.emf?ContentType=image/x-emf">
        <DigestMethod Algorithm="http://www.w3.org/2000/09/xmldsig#sha1"/>
        <DigestValue>fg6bGfl93/W5vyjEawtUXA0nSfM=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PbuY6RPPqrilIfXXMAnHupXf79M=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2018-02-21T09:54:54Z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21.02.2018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2018-02-21T09:54:54Z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DEA4ONfEMCARQngQjEAAQAAANCj6wEAAAAAIL/FB9CBQgngQjEAUGvHBwAAAAAgv8UHxa0uagMAAADMrS5qAQAAAIC0VhAIbGZq1UAratBfGgCAAYx1DVyHdd9bh3XQXxoAZAEAAARlrHYEZax2qKArCQAIAAAAAgAAAAAAAPBfGgCXbKx2AAAAAAAAAAAkYRoABgAAABhhGgAGAAAAAAAAAAAAAAAYYRoAKGAaAJrsq3YAAAAAAAIAAAAAGgAGAAAAGGEaAAYAAABMEq12AAAAAAAAAAAYYRoABgAAAAAAAABUYBoAQDCrdgAAAAAAAgAAGGEa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AaAPBvMglZzXpg8G8yCQAAAAACAAAAONEaAFiNMglZzXpgWI0yCQAAAAACAAAAAAAAAAEAAAB80HZgUI0yCQEAAADQ2HZgTNEaAMTFemBYjTIJfNB2YMSNMglY0RoAFop4YFCNMglw0RoABGWsdgRlrHYAAAAAAAgAAAACAAAAAAAAoNEaAJdsrHYAAAAAAAAAANbSGgAHAAAAyNIaAAcAAAAAAAAAAAAAAMjSGgDY0RoAmuyrdgAAAAAAAgAAAAAaAAcAAADI0hoABwAAAEwSrXYAAAAAAAAAAMjSGgAHAAAAAAAAAATSGgBAMKt2AAAAAAACAADI0h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Dhd17cm3ecro5reFKOa///AAAAAJF2floAAEyaGgBLAAAAAAAAAIiaMgCgmRoAaPOSdgAAAAAAAENoYXJVcHBlclcAgDEASIExAJiUxQfYiDEA+JkaAIABjHUNXId131uHdfiZGgBkAQAABGWsdgRlrHZo2+wBAAgAAAACAAAAAAAAGJoaAJdsrHYAAAAAAAAAAFKbGgAJAAAAQJsaAAkAAAAAAAAAAAAAAECbGgBQmhoAmuyrdgAAAAAAAgAAAAAaAAkAAABAmxoACQAAAEwSrXYAAAAAAAAAAECbGgAJAAAAAAAAAHyaGgBAMKt2AAAAAAACAABAmxo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QAAA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dBgAAAAcKDQcKDQcJDQ4WMShFrjFU1TJV1gECBAIDBAECBQoRKyZBowsTMQAAAAAAfqbJd6PIeqDCQFZ4JTd0Lk/HMVPSGy5uFiE4GypVJ0KnHjN9AAABAAAAAACcz+7S6ffb7fnC0t1haH0hMm8aLXIuT8ggOIwoRKslP58cK08AAAFh6QAAAMHg9P///////////+bm5k9SXjw/SzBRzTFU0y1NwSAyVzFGXwEBAgAACA8mnM/u69/SvI9jt4tgjIR9FBosDBEjMVTUMlXWMVPRKUSeDxk4AAAAAAAAAADT6ff///////+Tk5MjK0krSbkvUcsuT8YVJFoTIFIrSbgtTcEQHEdCR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IAAAABpj7ZnjrZqj7Zqj7ZnjrZtkbdukrdtkbdnjrZqj7ZojrZ3rdUCAwQAAAAAAAAAAAAAAAAAAAAAAAAAAAAAAAAAAAAAAAAAAAAAAAAAAAAAAAAAAIh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hd17cm3ecro5reFKOa///AAAAAJF2floAAEyaGgBLAAAAAAAAAIiaMgCgmRoAaPOSdgAAAAAAAENoYXJVcHBlclcAgDEASIExAJiUxQfYiDEA+JkaAIABjHUNXId131uHdfiZGgBkAQAABGWsdgRlrHZo2+wBAAgAAAACAAAAAAAAGJoaAJdsrHYAAAAAAAAAAFKbGgAJAAAAQJsaAAkAAAAAAAAAAAAAAECbGgBQmhoAmuyrdgAAAAAAAgAAAAAaAAkAAABAmxoACQAAAEwSrXYAAAAAAAAAAECbGgAJAAAAAAAAAHyaGgBAMKt2AAAAAAACAABAmxo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GgDwbzIJWc16YPBvMgkAAAAAAgAAADjRGgBYjTIJWc16YFiNMgkAAAAAAgAAAAAAAAABAAAAfNB2YFCNMgkBAAAA0Nh2YEzRGgDExXpgWI0yCXzQdmDEjTIJWNEaABaKeGBQjTIJcNEaAARlrHYEZax2AAAAAAAIAAAAAgAAAAAAAKDRGgCXbKx2AAAAAAAAAADW0hoABwAAAMjSGgAHAAAAAAAAAAAAAADI0hoA2NEaAJrsq3YAAAAAAAIAAAAAGgAHAAAAyNIaAAcAAABMEq12AAAAAAAAAADI0hoABwAAAAAAAAAE0hoAQDCrdgAAAAAAAgAAyNIa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2602-19D8-47FD-8971-36B94DAF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51</cp:revision>
  <cp:lastPrinted>2013-10-22T08:47:00Z</cp:lastPrinted>
  <dcterms:created xsi:type="dcterms:W3CDTF">2013-11-13T13:17:00Z</dcterms:created>
  <dcterms:modified xsi:type="dcterms:W3CDTF">2018-02-20T11:58:00Z</dcterms:modified>
</cp:coreProperties>
</file>